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AF460" w14:textId="51029D2E" w:rsidR="005D5249" w:rsidRDefault="005D5249" w:rsidP="005D5249">
      <w:pPr>
        <w:pStyle w:val="Title"/>
      </w:pPr>
      <w:r>
        <w:t>Harwood Farms HOA Board Meeting</w:t>
      </w:r>
    </w:p>
    <w:p w14:paraId="0C0237B1" w14:textId="31D14F5F" w:rsidR="005D5249" w:rsidRDefault="005D5249">
      <w:r>
        <w:t>November 4, 2025</w:t>
      </w:r>
    </w:p>
    <w:p w14:paraId="0E35BB00" w14:textId="2DD9CDD8" w:rsidR="005D5249" w:rsidRDefault="005D5249">
      <w:r>
        <w:t>Attendees:</w:t>
      </w:r>
    </w:p>
    <w:p w14:paraId="6E3CCBDF" w14:textId="39CF9D08" w:rsidR="005D5249" w:rsidRDefault="005D5249" w:rsidP="005D5249">
      <w:pPr>
        <w:spacing w:after="0"/>
      </w:pPr>
      <w:r>
        <w:t xml:space="preserve">Bill </w:t>
      </w:r>
      <w:r w:rsidR="00363DA9">
        <w:t>Hammond</w:t>
      </w:r>
    </w:p>
    <w:p w14:paraId="1AE99040" w14:textId="4687FB58" w:rsidR="005D5249" w:rsidRDefault="005D5249" w:rsidP="005D5249">
      <w:pPr>
        <w:spacing w:after="0"/>
      </w:pPr>
      <w:r>
        <w:t>Sid</w:t>
      </w:r>
      <w:r w:rsidR="00363DA9">
        <w:t xml:space="preserve"> Oliviera</w:t>
      </w:r>
    </w:p>
    <w:p w14:paraId="6E2AE43A" w14:textId="2804CA0B" w:rsidR="005D5249" w:rsidRDefault="005D5249" w:rsidP="005D5249">
      <w:pPr>
        <w:spacing w:after="0"/>
      </w:pPr>
      <w:r>
        <w:t>Sarah</w:t>
      </w:r>
      <w:r w:rsidR="00363DA9">
        <w:t xml:space="preserve"> Sierota</w:t>
      </w:r>
    </w:p>
    <w:p w14:paraId="7B33C39C" w14:textId="593D92D3" w:rsidR="005D5249" w:rsidRDefault="005D5249" w:rsidP="005D5249">
      <w:pPr>
        <w:spacing w:after="0"/>
      </w:pPr>
      <w:r>
        <w:t>Chris</w:t>
      </w:r>
      <w:r w:rsidR="00363DA9">
        <w:t xml:space="preserve"> Hall</w:t>
      </w:r>
    </w:p>
    <w:p w14:paraId="300906E0" w14:textId="7A38A7D0" w:rsidR="005D5249" w:rsidRDefault="005D5249">
      <w:r>
        <w:t xml:space="preserve">Meeting called to order 7:03 pm. </w:t>
      </w:r>
    </w:p>
    <w:p w14:paraId="074D380E" w14:textId="2180CA11" w:rsidR="00363DA9" w:rsidRDefault="00363DA9">
      <w:pPr>
        <w:rPr>
          <w:b/>
          <w:bCs/>
        </w:rPr>
      </w:pPr>
      <w:r>
        <w:rPr>
          <w:b/>
          <w:bCs/>
        </w:rPr>
        <w:t>Old Business</w:t>
      </w:r>
    </w:p>
    <w:p w14:paraId="1C4BC0D0" w14:textId="2A367C59" w:rsidR="005D5249" w:rsidRDefault="005D5249">
      <w:r w:rsidRPr="005D5249">
        <w:rPr>
          <w:b/>
          <w:bCs/>
        </w:rPr>
        <w:t>Financial report</w:t>
      </w:r>
      <w:r>
        <w:t xml:space="preserve">. Sid provided an overview of the financial standings and provided a report of the income and expenses for YTD 2025. </w:t>
      </w:r>
    </w:p>
    <w:p w14:paraId="67811B70" w14:textId="3DB39095" w:rsidR="005D5249" w:rsidRDefault="005D5249">
      <w:r>
        <w:t xml:space="preserve">Decided we’re going to continue using the same accountant. </w:t>
      </w:r>
    </w:p>
    <w:p w14:paraId="5723D0F3" w14:textId="3983DD52" w:rsidR="00E8177B" w:rsidRDefault="00E8177B">
      <w:r>
        <w:t xml:space="preserve">Several payments </w:t>
      </w:r>
      <w:proofErr w:type="gramStart"/>
      <w:r>
        <w:t>to</w:t>
      </w:r>
      <w:proofErr w:type="gramEnd"/>
      <w:r>
        <w:t xml:space="preserve"> be made for </w:t>
      </w:r>
      <w:proofErr w:type="gramStart"/>
      <w:r>
        <w:t>Wix,</w:t>
      </w:r>
      <w:proofErr w:type="gramEnd"/>
      <w:r>
        <w:t xml:space="preserve"> PayHOA. </w:t>
      </w:r>
    </w:p>
    <w:p w14:paraId="67D33392" w14:textId="6D385729" w:rsidR="00363DA9" w:rsidRDefault="00363DA9">
      <w:r w:rsidRPr="00363DA9">
        <w:rPr>
          <w:b/>
          <w:bCs/>
        </w:rPr>
        <w:t>Action Item:</w:t>
      </w:r>
      <w:r>
        <w:t xml:space="preserve"> Chris </w:t>
      </w:r>
      <w:proofErr w:type="gramStart"/>
      <w:r>
        <w:t>to check</w:t>
      </w:r>
      <w:proofErr w:type="gramEnd"/>
      <w:r>
        <w:t xml:space="preserve"> with Washtenaw County Water Resources Commissioner to find out what we need to </w:t>
      </w:r>
      <w:proofErr w:type="gramStart"/>
      <w:r>
        <w:t>do for inspecting</w:t>
      </w:r>
      <w:proofErr w:type="gramEnd"/>
      <w:r>
        <w:t xml:space="preserve"> our detention pond.</w:t>
      </w:r>
    </w:p>
    <w:p w14:paraId="50BCA220" w14:textId="40FBF768" w:rsidR="00363DA9" w:rsidRDefault="00363DA9">
      <w:r>
        <w:t>Facebook, still not monitoring, not official</w:t>
      </w:r>
    </w:p>
    <w:p w14:paraId="0325704A" w14:textId="014E60C4" w:rsidR="00363DA9" w:rsidRPr="00E8177B" w:rsidRDefault="00E8177B">
      <w:pPr>
        <w:rPr>
          <w:b/>
          <w:bCs/>
        </w:rPr>
      </w:pPr>
      <w:r w:rsidRPr="00E8177B">
        <w:rPr>
          <w:b/>
          <w:bCs/>
        </w:rPr>
        <w:t>New Business:</w:t>
      </w:r>
    </w:p>
    <w:p w14:paraId="3ADE1663" w14:textId="1C1354E4" w:rsidR="00E8177B" w:rsidRDefault="00E8177B" w:rsidP="00E8177B">
      <w:pPr>
        <w:pStyle w:val="ListParagraph"/>
        <w:numPr>
          <w:ilvl w:val="0"/>
          <w:numId w:val="1"/>
        </w:numPr>
      </w:pPr>
      <w:r>
        <w:t>Resident had trees over-trimmed along berm, resident to defer until next spring.</w:t>
      </w:r>
    </w:p>
    <w:p w14:paraId="6EA2A0B8" w14:textId="46B86972" w:rsidR="00E8177B" w:rsidRDefault="00E8177B" w:rsidP="00E8177B">
      <w:pPr>
        <w:pStyle w:val="ListParagraph"/>
        <w:numPr>
          <w:ilvl w:val="0"/>
          <w:numId w:val="1"/>
        </w:numPr>
      </w:pPr>
      <w:r>
        <w:t xml:space="preserve">We discussed putting larger trees in the easement on Heartwood Ln near Warner. We had some small, free trees installed but a couple of residents asked if we could put larger trees in. </w:t>
      </w:r>
    </w:p>
    <w:p w14:paraId="690ABB6E" w14:textId="7CED68B9" w:rsidR="00E8177B" w:rsidRDefault="00E8177B" w:rsidP="00E8177B">
      <w:pPr>
        <w:pStyle w:val="ListParagraph"/>
        <w:numPr>
          <w:ilvl w:val="1"/>
          <w:numId w:val="1"/>
        </w:numPr>
      </w:pPr>
      <w:r w:rsidRPr="00E8177B">
        <w:rPr>
          <w:b/>
          <w:bCs/>
        </w:rPr>
        <w:t>Action Item</w:t>
      </w:r>
      <w:r>
        <w:t xml:space="preserve">: </w:t>
      </w:r>
      <w:proofErr w:type="gramStart"/>
      <w:r>
        <w:t>Bill to</w:t>
      </w:r>
      <w:proofErr w:type="gramEnd"/>
      <w:r>
        <w:t xml:space="preserve"> talk with KBK and get quote.</w:t>
      </w:r>
    </w:p>
    <w:p w14:paraId="792A83DA" w14:textId="2EDC44BF" w:rsidR="00E8177B" w:rsidRDefault="00763D9B" w:rsidP="00E8177B">
      <w:pPr>
        <w:pStyle w:val="ListParagraph"/>
        <w:numPr>
          <w:ilvl w:val="0"/>
          <w:numId w:val="1"/>
        </w:numPr>
      </w:pPr>
      <w:r>
        <w:t xml:space="preserve">We are going to ask 4 Seasons to do the edging along Michigan Ave. for free because they were paid for weed control in the common areas and didn’t do it. </w:t>
      </w:r>
    </w:p>
    <w:p w14:paraId="43481E03" w14:textId="39B611E4" w:rsidR="00763D9B" w:rsidRDefault="00763D9B" w:rsidP="00E8177B">
      <w:pPr>
        <w:pStyle w:val="ListParagraph"/>
        <w:numPr>
          <w:ilvl w:val="0"/>
          <w:numId w:val="1"/>
        </w:numPr>
      </w:pPr>
      <w:r>
        <w:t>Wood Chips.</w:t>
      </w:r>
    </w:p>
    <w:p w14:paraId="5D8FF318" w14:textId="68B55F06" w:rsidR="00763D9B" w:rsidRDefault="00763D9B" w:rsidP="00763D9B">
      <w:pPr>
        <w:pStyle w:val="ListParagraph"/>
        <w:numPr>
          <w:ilvl w:val="1"/>
          <w:numId w:val="1"/>
        </w:numPr>
      </w:pPr>
      <w:r w:rsidRPr="00763D9B">
        <w:rPr>
          <w:b/>
          <w:bCs/>
        </w:rPr>
        <w:t>Action Item</w:t>
      </w:r>
      <w:r>
        <w:t xml:space="preserve">. Chris </w:t>
      </w:r>
      <w:proofErr w:type="gramStart"/>
      <w:r>
        <w:t>to try</w:t>
      </w:r>
      <w:proofErr w:type="gramEnd"/>
      <w:r>
        <w:t xml:space="preserve"> rototilling the existing mulch to fluff it up.</w:t>
      </w:r>
    </w:p>
    <w:p w14:paraId="7BDCBD08" w14:textId="4E728AC3" w:rsidR="00763D9B" w:rsidRDefault="00763D9B" w:rsidP="00763D9B">
      <w:pPr>
        <w:pStyle w:val="ListParagraph"/>
        <w:numPr>
          <w:ilvl w:val="0"/>
          <w:numId w:val="1"/>
        </w:numPr>
      </w:pPr>
      <w:r>
        <w:t xml:space="preserve">New board members. </w:t>
      </w:r>
      <w:r w:rsidR="001B4ACC">
        <w:t xml:space="preserve">We haven’t had any volunteers. </w:t>
      </w:r>
    </w:p>
    <w:p w14:paraId="76F31545" w14:textId="648D4137" w:rsidR="00CE09F5" w:rsidRDefault="00CE09F5" w:rsidP="00763D9B">
      <w:pPr>
        <w:pStyle w:val="ListParagraph"/>
        <w:numPr>
          <w:ilvl w:val="0"/>
          <w:numId w:val="1"/>
        </w:numPr>
      </w:pPr>
      <w:r w:rsidRPr="00CE09F5">
        <w:rPr>
          <w:b/>
          <w:bCs/>
        </w:rPr>
        <w:t>Action Item</w:t>
      </w:r>
      <w:r>
        <w:t>: Chris to order solar light for mailbox area.</w:t>
      </w:r>
    </w:p>
    <w:p w14:paraId="4779B50C" w14:textId="77777777" w:rsidR="00884872" w:rsidRDefault="00CE09F5" w:rsidP="00CE09F5">
      <w:r>
        <w:t>Discuss annual meeting agenda.</w:t>
      </w:r>
      <w:r w:rsidR="001D7CB0">
        <w:t xml:space="preserve"> </w:t>
      </w:r>
    </w:p>
    <w:p w14:paraId="6352F932" w14:textId="4EDB207A" w:rsidR="009657A8" w:rsidRDefault="009657A8" w:rsidP="00CE09F5">
      <w:r>
        <w:t>Board adjourned at 8:15 p.m.</w:t>
      </w:r>
    </w:p>
    <w:sectPr w:rsidR="00965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B575A"/>
    <w:multiLevelType w:val="hybridMultilevel"/>
    <w:tmpl w:val="B2F4AE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74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49"/>
    <w:rsid w:val="000A0E43"/>
    <w:rsid w:val="001B4ACC"/>
    <w:rsid w:val="001D7CB0"/>
    <w:rsid w:val="00363DA9"/>
    <w:rsid w:val="003D1B23"/>
    <w:rsid w:val="00597BFC"/>
    <w:rsid w:val="005D5249"/>
    <w:rsid w:val="00763D9B"/>
    <w:rsid w:val="00884872"/>
    <w:rsid w:val="00933C53"/>
    <w:rsid w:val="009657A8"/>
    <w:rsid w:val="00C92E90"/>
    <w:rsid w:val="00CE09F5"/>
    <w:rsid w:val="00E8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7912F"/>
  <w15:chartTrackingRefBased/>
  <w15:docId w15:val="{C34AE27F-7952-43E3-B983-42C7E94E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2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8583</TotalTime>
  <Pages>1</Pages>
  <Words>232</Words>
  <Characters>1112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Hall</dc:creator>
  <cp:keywords/>
  <dc:description/>
  <cp:lastModifiedBy>Chris Hall</cp:lastModifiedBy>
  <cp:revision>5</cp:revision>
  <dcterms:created xsi:type="dcterms:W3CDTF">2025-11-05T00:03:00Z</dcterms:created>
  <dcterms:modified xsi:type="dcterms:W3CDTF">2025-11-12T20:44:00Z</dcterms:modified>
</cp:coreProperties>
</file>